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E" w:rsidRDefault="0052052F">
      <w:pPr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noProof/>
          <w:sz w:val="24"/>
          <w:szCs w:val="24"/>
          <w:lang w:val="en-IN"/>
        </w:rPr>
        <w:drawing>
          <wp:inline distT="114300" distB="114300" distL="114300" distR="114300">
            <wp:extent cx="2109788" cy="700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70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743E" w:rsidRDefault="001B743E">
      <w:pPr>
        <w:rPr>
          <w:rFonts w:ascii="Comfortaa" w:eastAsia="Comfortaa" w:hAnsi="Comfortaa" w:cs="Comfortaa"/>
          <w:b/>
          <w:sz w:val="24"/>
          <w:szCs w:val="24"/>
        </w:rPr>
      </w:pPr>
    </w:p>
    <w:p w:rsidR="001B743E" w:rsidRDefault="0052052F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Instructions for use:  </w:t>
      </w:r>
    </w:p>
    <w:p w:rsidR="001B743E" w:rsidRDefault="0052052F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1. Select "file"</w:t>
      </w:r>
    </w:p>
    <w:p w:rsidR="001B743E" w:rsidRDefault="0052052F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2. Select "Make a copy"</w:t>
      </w:r>
    </w:p>
    <w:p w:rsidR="001B743E" w:rsidRDefault="0052052F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3. Customize</w:t>
      </w:r>
    </w:p>
    <w:p w:rsidR="001B743E" w:rsidRDefault="001B743E">
      <w:pPr>
        <w:rPr>
          <w:rFonts w:ascii="Comfortaa" w:eastAsia="Comfortaa" w:hAnsi="Comfortaa" w:cs="Comfortaa"/>
        </w:rPr>
      </w:pPr>
    </w:p>
    <w:tbl>
      <w:tblPr>
        <w:tblStyle w:val="a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050"/>
        <w:gridCol w:w="1050"/>
        <w:gridCol w:w="1455"/>
        <w:gridCol w:w="1110"/>
        <w:gridCol w:w="1080"/>
        <w:gridCol w:w="1260"/>
        <w:gridCol w:w="1290"/>
      </w:tblGrid>
      <w:tr w:rsidR="001B743E">
        <w:trPr>
          <w:trHeight w:val="3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525"/>
        </w:trPr>
        <w:tc>
          <w:tcPr>
            <w:tcW w:w="9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1D4381"/>
                <w:sz w:val="40"/>
                <w:szCs w:val="40"/>
              </w:rPr>
              <w:t>SEMI MONTHLY TIMESHEET</w:t>
            </w:r>
          </w:p>
        </w:tc>
      </w:tr>
      <w:tr w:rsidR="001B743E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Name: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Month: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Hourly Rate ($):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9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Regular Hours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OT Hours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Total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Amount Earned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315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Semi Monthly Totals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315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Total Pay</w:t>
            </w:r>
          </w:p>
        </w:tc>
        <w:tc>
          <w:tcPr>
            <w:tcW w:w="6195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45"/>
        </w:trPr>
        <w:tc>
          <w:tcPr>
            <w:tcW w:w="315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Semi Monthly Totals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90"/>
        </w:trPr>
        <w:tc>
          <w:tcPr>
            <w:tcW w:w="315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Total Pay</w:t>
            </w:r>
          </w:p>
        </w:tc>
        <w:tc>
          <w:tcPr>
            <w:tcW w:w="6195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 w:rsidTr="0052052F">
        <w:trPr>
          <w:trHeight w:val="31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 w:rsidTr="0052052F">
        <w:trPr>
          <w:trHeight w:val="315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052F" w:rsidRDefault="0052052F">
            <w:pPr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Employee's signature:</w:t>
            </w:r>
          </w:p>
          <w:p w:rsidR="0052052F" w:rsidRPr="0052052F" w:rsidRDefault="0052052F" w:rsidP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52052F" w:rsidRPr="0052052F" w:rsidRDefault="0052052F" w:rsidP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bookmarkStart w:id="0" w:name="_GoBack"/>
            <w:bookmarkEnd w:id="0"/>
          </w:p>
          <w:p w:rsidR="0052052F" w:rsidRPr="0052052F" w:rsidRDefault="0052052F" w:rsidP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1B743E" w:rsidRPr="0052052F" w:rsidRDefault="001B743E" w:rsidP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43E" w:rsidRDefault="0052052F">
            <w:pPr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Manager's signature: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 w:rsidTr="0052052F">
        <w:trPr>
          <w:trHeight w:val="315"/>
        </w:trPr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 w:rsidTr="0052052F">
        <w:trPr>
          <w:trHeight w:val="20"/>
        </w:trPr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 w:rsidTr="0052052F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705"/>
        </w:trPr>
        <w:tc>
          <w:tcPr>
            <w:tcW w:w="6795" w:type="dxa"/>
            <w:gridSpan w:val="6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52052F">
            <w:pPr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*Don't fill out the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Monthly Totals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 row as the cell values are automatically calculated based on the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Hourly Rate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,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Regular Hours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, and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OT Hours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 cells.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  <w:tr w:rsidR="001B743E">
        <w:trPr>
          <w:trHeight w:val="31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743E" w:rsidRDefault="001B743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</w:tr>
    </w:tbl>
    <w:p w:rsidR="001B743E" w:rsidRDefault="001B743E">
      <w:pPr>
        <w:rPr>
          <w:rFonts w:ascii="Comfortaa" w:eastAsia="Comfortaa" w:hAnsi="Comfortaa" w:cs="Comfortaa"/>
        </w:rPr>
      </w:pPr>
    </w:p>
    <w:sectPr w:rsidR="001B74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3E"/>
    <w:rsid w:val="001B743E"/>
    <w:rsid w:val="0052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EBC3F-F4B6-4C57-A3F0-B9AD1C1E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Lokeshwar</cp:lastModifiedBy>
  <cp:revision>2</cp:revision>
  <dcterms:created xsi:type="dcterms:W3CDTF">2025-07-11T11:42:00Z</dcterms:created>
  <dcterms:modified xsi:type="dcterms:W3CDTF">2025-07-11T11:42:00Z</dcterms:modified>
</cp:coreProperties>
</file>